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F474" w14:textId="77777777" w:rsidR="00E31282" w:rsidRPr="00EA1F10" w:rsidRDefault="00B05ACF">
      <w:pPr>
        <w:jc w:val="center"/>
        <w:rPr>
          <w:rFonts w:cs="Arial Unicode MS"/>
          <w:b/>
          <w:sz w:val="24"/>
          <w:u w:val="single"/>
        </w:rPr>
      </w:pPr>
      <w:r w:rsidRPr="00EA1F10">
        <w:rPr>
          <w:rFonts w:cs="Arial Unicode MS"/>
          <w:b/>
          <w:sz w:val="24"/>
          <w:u w:val="single"/>
        </w:rPr>
        <w:t xml:space="preserve">Request </w:t>
      </w:r>
      <w:r w:rsidR="002A6714">
        <w:rPr>
          <w:rFonts w:cs="Arial Unicode MS"/>
          <w:b/>
          <w:sz w:val="24"/>
          <w:u w:val="single"/>
        </w:rPr>
        <w:t>for Discontinuation of Use or Erasure</w:t>
      </w:r>
      <w:r w:rsidRPr="00EA1F10">
        <w:rPr>
          <w:rFonts w:cs="Arial Unicode MS"/>
          <w:b/>
          <w:sz w:val="24"/>
          <w:u w:val="single"/>
        </w:rPr>
        <w:t xml:space="preserve"> of Retained Personal Data</w:t>
      </w:r>
      <w:r w:rsidR="006B2C0E" w:rsidRPr="00EA1F10">
        <w:rPr>
          <w:rFonts w:cs="Arial Unicode MS"/>
          <w:b/>
          <w:sz w:val="24"/>
          <w:u w:val="single"/>
        </w:rPr>
        <w:t xml:space="preserve"> Form</w:t>
      </w:r>
    </w:p>
    <w:p w14:paraId="672A6659" w14:textId="77777777" w:rsidR="00E31282" w:rsidRPr="00EA1F10" w:rsidRDefault="00E31282">
      <w:pPr>
        <w:jc w:val="center"/>
        <w:rPr>
          <w:rFonts w:cs="Arial Unicode MS"/>
        </w:rPr>
      </w:pPr>
    </w:p>
    <w:p w14:paraId="126D7CE3" w14:textId="77777777" w:rsidR="00B05ACF" w:rsidRPr="00EA1F10" w:rsidRDefault="00B05ACF" w:rsidP="00B05ACF">
      <w:pPr>
        <w:jc w:val="right"/>
        <w:rPr>
          <w:rFonts w:cs="Arial Unicode MS"/>
          <w:lang w:eastAsia="zh-TW"/>
        </w:rPr>
      </w:pPr>
      <w:r w:rsidRPr="00EA1F10">
        <w:rPr>
          <w:rFonts w:cs="Arial Unicode MS"/>
        </w:rPr>
        <w:t xml:space="preserve">Day   Month   Year    </w:t>
      </w:r>
    </w:p>
    <w:p w14:paraId="7D67031F" w14:textId="5B914EE9" w:rsidR="00CB1453" w:rsidRPr="00EA1F10" w:rsidRDefault="00CB1453" w:rsidP="00CB1453">
      <w:pPr>
        <w:rPr>
          <w:rFonts w:cs="Arial Unicode MS"/>
        </w:rPr>
      </w:pPr>
      <w:r w:rsidRPr="748D1F2E">
        <w:rPr>
          <w:rFonts w:cs="Arial Unicode MS"/>
        </w:rPr>
        <w:t xml:space="preserve">Personal Information/Individual Number Consultation Office </w:t>
      </w:r>
    </w:p>
    <w:p w14:paraId="0A37501D" w14:textId="1EB96F85" w:rsidR="00B05ACF" w:rsidRDefault="00E3383A" w:rsidP="00B05ACF">
      <w:pPr>
        <w:rPr>
          <w:rFonts w:eastAsiaTheme="minorEastAsia" w:cs="Century"/>
          <w:szCs w:val="21"/>
        </w:rPr>
      </w:pPr>
      <w:proofErr w:type="spellStart"/>
      <w:r>
        <w:rPr>
          <w:rStyle w:val="normaltextrun"/>
          <w:color w:val="000000"/>
          <w:szCs w:val="21"/>
          <w:shd w:val="clear" w:color="auto" w:fill="FFFFFF"/>
        </w:rPr>
        <w:t>FrontAct</w:t>
      </w:r>
      <w:bookmarkStart w:id="0" w:name="_GoBack"/>
      <w:bookmarkEnd w:id="0"/>
      <w:proofErr w:type="spellEnd"/>
      <w:r>
        <w:rPr>
          <w:rStyle w:val="normaltextrun"/>
          <w:color w:val="000000"/>
          <w:szCs w:val="21"/>
          <w:shd w:val="clear" w:color="auto" w:fill="FFFFFF"/>
        </w:rPr>
        <w:t> Co., Ltd. </w:t>
      </w:r>
      <w:r>
        <w:rPr>
          <w:rStyle w:val="eop"/>
          <w:color w:val="000000"/>
          <w:szCs w:val="21"/>
          <w:shd w:val="clear" w:color="auto" w:fill="FFFFFF"/>
        </w:rPr>
        <w:t> </w:t>
      </w:r>
      <w:r w:rsidR="1F92C6A0" w:rsidRPr="748D1F2E">
        <w:rPr>
          <w:rFonts w:eastAsia="Century" w:cs="Century"/>
          <w:szCs w:val="21"/>
        </w:rPr>
        <w:t xml:space="preserve"> </w:t>
      </w:r>
    </w:p>
    <w:p w14:paraId="530F226D" w14:textId="77777777" w:rsidR="00E3383A" w:rsidRPr="00E3383A" w:rsidRDefault="00E3383A" w:rsidP="00B05ACF">
      <w:pPr>
        <w:rPr>
          <w:rFonts w:eastAsiaTheme="minorEastAsia" w:cs="Century"/>
          <w:szCs w:val="21"/>
        </w:rPr>
      </w:pPr>
    </w:p>
    <w:p w14:paraId="56D5E89E" w14:textId="77777777" w:rsidR="00B05ACF" w:rsidRPr="00EA1F10" w:rsidRDefault="00B05ACF" w:rsidP="00B05ACF">
      <w:pPr>
        <w:jc w:val="right"/>
        <w:rPr>
          <w:rFonts w:cs="Arial Unicode MS"/>
        </w:rPr>
      </w:pPr>
      <w:r w:rsidRPr="00EA1F10">
        <w:rPr>
          <w:rFonts w:cs="Arial Unicode MS"/>
        </w:rPr>
        <w:t xml:space="preserve">(Requester) Name: </w:t>
      </w:r>
      <w:r w:rsidRPr="00EA1F10">
        <w:rPr>
          <w:rFonts w:cs="Arial Unicode MS"/>
          <w:u w:val="single"/>
        </w:rPr>
        <w:t xml:space="preserve">　　　　　　　　　　　　　　　　　　</w:t>
      </w:r>
      <w:r w:rsidRPr="00EA1F10">
        <w:rPr>
          <w:rFonts w:cs="Arial Unicode MS"/>
        </w:rPr>
        <w:t xml:space="preserve">　</w:t>
      </w:r>
      <w:r w:rsidRPr="00EA1F10">
        <w:rPr>
          <w:rFonts w:cs="Arial Unicode MS"/>
          <w:color w:val="C0C0C0"/>
        </w:rPr>
        <w:t>SEAL</w:t>
      </w:r>
    </w:p>
    <w:p w14:paraId="0B3C4D86" w14:textId="77777777" w:rsidR="00B05ACF" w:rsidRPr="00EA1F10" w:rsidRDefault="00B05ACF" w:rsidP="00B05ACF">
      <w:pPr>
        <w:ind w:leftChars="1714" w:left="3599"/>
        <w:rPr>
          <w:rFonts w:cs="Arial Unicode MS"/>
        </w:rPr>
      </w:pPr>
      <w:r w:rsidRPr="00EA1F10">
        <w:rPr>
          <w:rFonts w:cs="Arial Unicode MS"/>
        </w:rPr>
        <w:t>Address:</w:t>
      </w:r>
      <w:r w:rsidRPr="00EA1F10">
        <w:rPr>
          <w:rFonts w:cs="Arial Unicode MS"/>
          <w:lang w:eastAsia="zh-TW"/>
        </w:rPr>
        <w:t xml:space="preserve">　</w:t>
      </w:r>
      <w:r w:rsidRPr="00EA1F10">
        <w:rPr>
          <w:rFonts w:cs="Arial Unicode MS"/>
          <w:u w:val="single"/>
          <w:lang w:eastAsia="zh-TW"/>
        </w:rPr>
        <w:t>〒</w:t>
      </w:r>
      <w:r w:rsidRPr="00EA1F10">
        <w:rPr>
          <w:rFonts w:cs="Arial Unicode MS"/>
          <w:u w:val="single"/>
        </w:rPr>
        <w:t xml:space="preserve">　　　－　　　　</w:t>
      </w:r>
    </w:p>
    <w:p w14:paraId="057A14F9" w14:textId="77777777" w:rsidR="00B05ACF" w:rsidRPr="00EA1F10" w:rsidRDefault="00B05ACF" w:rsidP="00B05ACF">
      <w:pPr>
        <w:ind w:leftChars="1714" w:left="3599"/>
        <w:rPr>
          <w:rFonts w:cs="Arial Unicode MS"/>
          <w:u w:val="single"/>
          <w:lang w:eastAsia="zh-TW"/>
        </w:rPr>
      </w:pPr>
      <w:r w:rsidRPr="00EA1F10">
        <w:rPr>
          <w:rFonts w:cs="Arial Unicode MS"/>
          <w:lang w:eastAsia="zh-TW"/>
        </w:rPr>
        <w:t xml:space="preserve">　　　</w:t>
      </w:r>
      <w:r w:rsidRPr="00EA1F10">
        <w:rPr>
          <w:rFonts w:cs="Arial Unicode MS"/>
          <w:u w:val="single"/>
          <w:lang w:eastAsia="zh-TW"/>
        </w:rPr>
        <w:t xml:space="preserve">　　　　　　　　　　　　　　　　　</w:t>
      </w:r>
      <w:r w:rsidRPr="00EA1F10">
        <w:rPr>
          <w:rFonts w:cs="Arial Unicode MS"/>
          <w:u w:val="single"/>
        </w:rPr>
        <w:t xml:space="preserve">　</w:t>
      </w:r>
    </w:p>
    <w:p w14:paraId="55AAD184" w14:textId="77777777" w:rsidR="00B05ACF" w:rsidRPr="00EA1F10" w:rsidRDefault="00B05ACF" w:rsidP="00B05ACF">
      <w:pPr>
        <w:ind w:leftChars="1714" w:left="3599"/>
        <w:rPr>
          <w:rFonts w:cs="Arial Unicode MS"/>
          <w:u w:val="single"/>
        </w:rPr>
      </w:pPr>
      <w:r w:rsidRPr="00EA1F10">
        <w:rPr>
          <w:rFonts w:cs="Arial Unicode MS"/>
        </w:rPr>
        <w:t xml:space="preserve">　　　</w:t>
      </w:r>
      <w:r w:rsidRPr="00EA1F10">
        <w:rPr>
          <w:rFonts w:cs="Arial Unicode MS"/>
          <w:u w:val="single"/>
        </w:rPr>
        <w:t xml:space="preserve">　　　　　　　　　　　　　　　　　　</w:t>
      </w:r>
    </w:p>
    <w:p w14:paraId="50D7BB18" w14:textId="77777777" w:rsidR="00B05ACF" w:rsidRPr="00EA1F10" w:rsidRDefault="00B05ACF" w:rsidP="00B05ACF">
      <w:pPr>
        <w:ind w:leftChars="1714" w:left="3599"/>
        <w:rPr>
          <w:rFonts w:cs="Arial Unicode MS"/>
          <w:u w:val="single"/>
          <w:lang w:eastAsia="zh-TW"/>
        </w:rPr>
      </w:pPr>
      <w:r w:rsidRPr="00EA1F10">
        <w:rPr>
          <w:rFonts w:cs="Arial Unicode MS"/>
        </w:rPr>
        <w:t>Telephone</w:t>
      </w:r>
      <w:r w:rsidRPr="00EA1F10">
        <w:rPr>
          <w:rFonts w:cs="Arial Unicode MS"/>
          <w:lang w:eastAsia="zh-TW"/>
        </w:rPr>
        <w:t xml:space="preserve">　</w:t>
      </w:r>
      <w:r w:rsidRPr="00EA1F10">
        <w:rPr>
          <w:rFonts w:cs="Arial Unicode MS"/>
          <w:u w:val="single"/>
          <w:lang w:eastAsia="zh-TW"/>
        </w:rPr>
        <w:t xml:space="preserve">（　　　　）　　　　－　　　　　　　</w:t>
      </w:r>
    </w:p>
    <w:p w14:paraId="5DAB6C7B" w14:textId="77777777" w:rsidR="00E31282" w:rsidRPr="00EA1F10" w:rsidRDefault="00E31282">
      <w:pPr>
        <w:jc w:val="left"/>
        <w:rPr>
          <w:rFonts w:cs="Arial Unicode MS"/>
          <w:lang w:eastAsia="zh-TW"/>
        </w:rPr>
      </w:pPr>
    </w:p>
    <w:p w14:paraId="2896FE0E" w14:textId="77777777" w:rsidR="00E31282" w:rsidRPr="00E51B7A" w:rsidRDefault="00AE1627">
      <w:pPr>
        <w:ind w:firstLineChars="100" w:firstLine="210"/>
      </w:pPr>
      <w:r w:rsidRPr="00EA1F10">
        <w:t xml:space="preserve">Under my rights stipulated in Article </w:t>
      </w:r>
      <w:r w:rsidR="00541378">
        <w:t>3</w:t>
      </w:r>
      <w:r w:rsidR="00BA3C8B">
        <w:t>5</w:t>
      </w:r>
      <w:r w:rsidRPr="00EA1F10">
        <w:t xml:space="preserve"> Paragraph 1 </w:t>
      </w:r>
      <w:r w:rsidR="00BA3C8B">
        <w:t xml:space="preserve">or 5 </w:t>
      </w:r>
      <w:r w:rsidRPr="00EA1F10">
        <w:t>of the Act on the Protection of Personal Information, I hereby reques</w:t>
      </w:r>
      <w:r w:rsidR="009212CA" w:rsidRPr="00EA1F10">
        <w:t xml:space="preserve">t </w:t>
      </w:r>
      <w:r w:rsidR="00922223">
        <w:rPr>
          <w:u w:val="single"/>
        </w:rPr>
        <w:t>discontinuation</w:t>
      </w:r>
      <w:r w:rsidR="00922223" w:rsidRPr="00786846">
        <w:rPr>
          <w:u w:val="single"/>
        </w:rPr>
        <w:t xml:space="preserve"> </w:t>
      </w:r>
      <w:r w:rsidR="009212CA" w:rsidRPr="00786846">
        <w:rPr>
          <w:u w:val="single"/>
        </w:rPr>
        <w:t xml:space="preserve">of </w:t>
      </w:r>
      <w:proofErr w:type="gramStart"/>
      <w:r w:rsidR="00922223">
        <w:rPr>
          <w:u w:val="single"/>
        </w:rPr>
        <w:t>use</w:t>
      </w:r>
      <w:r w:rsidR="00922223" w:rsidRPr="00EA1F10">
        <w:rPr>
          <w:u w:val="single"/>
        </w:rPr>
        <w:t xml:space="preserve">  </w:t>
      </w:r>
      <w:r w:rsidR="00922223">
        <w:rPr>
          <w:u w:val="single"/>
        </w:rPr>
        <w:t>/</w:t>
      </w:r>
      <w:proofErr w:type="gramEnd"/>
      <w:r w:rsidR="00922223">
        <w:rPr>
          <w:u w:val="single"/>
        </w:rPr>
        <w:t xml:space="preserve"> </w:t>
      </w:r>
      <w:r w:rsidR="00922223" w:rsidRPr="00EA1F10">
        <w:rPr>
          <w:u w:val="single"/>
        </w:rPr>
        <w:t xml:space="preserve"> </w:t>
      </w:r>
      <w:r w:rsidR="00922223">
        <w:rPr>
          <w:u w:val="single"/>
        </w:rPr>
        <w:t>erasure</w:t>
      </w:r>
      <w:r w:rsidR="00922223" w:rsidRPr="00EA1F10">
        <w:t xml:space="preserve"> </w:t>
      </w:r>
      <w:r w:rsidRPr="00EA1F10">
        <w:t xml:space="preserve">(circle all that apply) of the items of personal </w:t>
      </w:r>
      <w:r w:rsidR="001C43C7">
        <w:t>data</w:t>
      </w:r>
      <w:r w:rsidR="001C43C7" w:rsidRPr="00EA1F10">
        <w:t xml:space="preserve"> </w:t>
      </w:r>
      <w:r w:rsidRPr="00EA1F10">
        <w:t>related to myself retained by your company listed below.</w:t>
      </w:r>
    </w:p>
    <w:p w14:paraId="02EB378F" w14:textId="77777777" w:rsidR="00E31282" w:rsidRPr="00E51B7A" w:rsidRDefault="00E31282"/>
    <w:p w14:paraId="521A58CF" w14:textId="77777777" w:rsidR="00B05ACF" w:rsidRPr="00E51B7A" w:rsidRDefault="00B05ACF" w:rsidP="00B05ACF">
      <w:r w:rsidRPr="00E51B7A">
        <w:t>1. Requester’s relationship to the company (</w:t>
      </w:r>
      <w:r w:rsidR="00922223">
        <w:t>e.</w:t>
      </w:r>
      <w:r w:rsidRPr="00E51B7A">
        <w:t>g. type of transactions undertaken, connection to company, etc.)</w:t>
      </w:r>
    </w:p>
    <w:p w14:paraId="6A05A809" w14:textId="77777777" w:rsidR="003D157C" w:rsidRDefault="003D157C"/>
    <w:p w14:paraId="09FABB7D" w14:textId="77777777" w:rsidR="00E31282" w:rsidRPr="00E51B7A" w:rsidRDefault="00B05ACF">
      <w:r w:rsidRPr="00E51B7A">
        <w:t>2. Reason for Request</w:t>
      </w:r>
    </w:p>
    <w:p w14:paraId="5A39BBE3" w14:textId="77777777" w:rsidR="003D157C" w:rsidRDefault="003D157C"/>
    <w:p w14:paraId="6C5D0190" w14:textId="77777777" w:rsidR="00E31282" w:rsidRPr="00E51B7A" w:rsidRDefault="00B05ACF">
      <w:r w:rsidRPr="00E51B7A">
        <w:t>3. Scope of Request</w:t>
      </w:r>
    </w:p>
    <w:p w14:paraId="5DAF348A" w14:textId="77777777" w:rsidR="00E31282" w:rsidRPr="00E51B7A" w:rsidRDefault="00E31282">
      <w:r w:rsidRPr="00E51B7A">
        <w:t xml:space="preserve">　</w:t>
      </w:r>
      <w:r w:rsidRPr="00E51B7A">
        <w:rPr>
          <w:rFonts w:ascii="Cambria Math" w:hAnsi="Cambria Math" w:cs="Cambria Math"/>
        </w:rPr>
        <w:t>①</w:t>
      </w:r>
      <w:r w:rsidRPr="00E51B7A">
        <w:t xml:space="preserve">　</w:t>
      </w:r>
      <w:r w:rsidR="00922223">
        <w:t>Discontinuation</w:t>
      </w:r>
      <w:r w:rsidR="00922223" w:rsidRPr="00E51B7A">
        <w:t xml:space="preserve"> </w:t>
      </w:r>
      <w:r w:rsidR="00B05ACF" w:rsidRPr="00E51B7A">
        <w:t xml:space="preserve">of </w:t>
      </w:r>
      <w:r w:rsidR="00922223">
        <w:t>Use</w:t>
      </w:r>
    </w:p>
    <w:p w14:paraId="0CDBD808" w14:textId="77777777" w:rsidR="00E31282" w:rsidRPr="00E51B7A" w:rsidRDefault="00E31282">
      <w:r w:rsidRPr="00E51B7A">
        <w:t xml:space="preserve">　　ａ</w:t>
      </w:r>
      <w:r w:rsidR="00B05ACF" w:rsidRPr="00E51B7A">
        <w:t xml:space="preserve"> List of items for which you wish </w:t>
      </w:r>
      <w:r w:rsidR="00922223">
        <w:t>use</w:t>
      </w:r>
      <w:r w:rsidR="00922223" w:rsidRPr="00E51B7A">
        <w:t xml:space="preserve"> </w:t>
      </w:r>
      <w:r w:rsidR="00B05ACF" w:rsidRPr="00E51B7A">
        <w:t xml:space="preserve">to be </w:t>
      </w:r>
      <w:r w:rsidR="00922223">
        <w:t>discontinued</w:t>
      </w:r>
    </w:p>
    <w:p w14:paraId="41C8F396" w14:textId="77777777" w:rsidR="00E31282" w:rsidRPr="00E51B7A" w:rsidRDefault="00E31282"/>
    <w:p w14:paraId="37080EBA" w14:textId="77777777" w:rsidR="00B05ACF" w:rsidRPr="00E51B7A" w:rsidRDefault="00E31282" w:rsidP="00B05ACF">
      <w:r w:rsidRPr="00E51B7A">
        <w:t xml:space="preserve">　　ｂ</w:t>
      </w:r>
      <w:r w:rsidR="00B05ACF" w:rsidRPr="00E51B7A">
        <w:t xml:space="preserve"> Content &amp; </w:t>
      </w:r>
      <w:r w:rsidR="001C43C7">
        <w:t>type</w:t>
      </w:r>
      <w:r w:rsidR="001C43C7" w:rsidRPr="00E51B7A">
        <w:t xml:space="preserve"> </w:t>
      </w:r>
      <w:r w:rsidR="00B05ACF" w:rsidRPr="00E51B7A">
        <w:t xml:space="preserve">of </w:t>
      </w:r>
      <w:r w:rsidR="001C43C7">
        <w:t>data</w:t>
      </w:r>
      <w:r w:rsidR="001C43C7" w:rsidRPr="00E51B7A">
        <w:t xml:space="preserve"> </w:t>
      </w:r>
      <w:r w:rsidR="00B05ACF" w:rsidRPr="00E51B7A">
        <w:t xml:space="preserve">for which you wish </w:t>
      </w:r>
      <w:r w:rsidR="00922223">
        <w:t>use</w:t>
      </w:r>
      <w:r w:rsidR="00922223" w:rsidRPr="00E51B7A">
        <w:t xml:space="preserve"> </w:t>
      </w:r>
      <w:r w:rsidR="00B05ACF" w:rsidRPr="00E51B7A">
        <w:t xml:space="preserve">to be </w:t>
      </w:r>
      <w:r w:rsidR="00922223">
        <w:t>discontinued</w:t>
      </w:r>
    </w:p>
    <w:p w14:paraId="72A3D3EC" w14:textId="77777777" w:rsidR="00E31282" w:rsidRPr="00E51B7A" w:rsidRDefault="00E31282">
      <w:pPr>
        <w:ind w:firstLineChars="100" w:firstLine="210"/>
      </w:pPr>
    </w:p>
    <w:p w14:paraId="3E77F4D0" w14:textId="77777777" w:rsidR="00E31282" w:rsidRPr="00E51B7A" w:rsidRDefault="00E31282">
      <w:pPr>
        <w:ind w:firstLineChars="100" w:firstLine="210"/>
      </w:pPr>
      <w:r w:rsidRPr="00E51B7A">
        <w:rPr>
          <w:rFonts w:ascii="Cambria Math" w:hAnsi="Cambria Math" w:cs="Cambria Math"/>
        </w:rPr>
        <w:t>②</w:t>
      </w:r>
      <w:r w:rsidRPr="00E51B7A">
        <w:t xml:space="preserve">　</w:t>
      </w:r>
      <w:r w:rsidR="00922223">
        <w:t>Erasure</w:t>
      </w:r>
    </w:p>
    <w:p w14:paraId="065E9AEA" w14:textId="77777777" w:rsidR="00E31282" w:rsidRPr="00E51B7A" w:rsidRDefault="00E31282" w:rsidP="00B05ACF">
      <w:pPr>
        <w:ind w:firstLineChars="100" w:firstLine="210"/>
      </w:pPr>
      <w:r w:rsidRPr="00E51B7A">
        <w:t xml:space="preserve">　・</w:t>
      </w:r>
      <w:r w:rsidR="00B05ACF" w:rsidRPr="00E51B7A">
        <w:t xml:space="preserve">List of items you wish </w:t>
      </w:r>
      <w:r w:rsidR="00922223">
        <w:t>erased</w:t>
      </w:r>
    </w:p>
    <w:p w14:paraId="0D0B940D" w14:textId="77777777" w:rsidR="00B05ACF" w:rsidRPr="00E51B7A" w:rsidRDefault="00B05ACF" w:rsidP="00B05ACF">
      <w:pPr>
        <w:ind w:firstLineChars="100" w:firstLine="210"/>
      </w:pPr>
    </w:p>
    <w:p w14:paraId="0A33AF4E" w14:textId="77777777" w:rsidR="00B05ACF" w:rsidRPr="00E51B7A" w:rsidRDefault="00B05ACF" w:rsidP="00B05ACF">
      <w:pPr>
        <w:rPr>
          <w:bdr w:val="single" w:sz="4" w:space="0" w:color="auto"/>
        </w:rPr>
      </w:pPr>
      <w:r w:rsidRPr="00E51B7A">
        <w:rPr>
          <w:bdr w:val="single" w:sz="4" w:space="0" w:color="auto"/>
        </w:rPr>
        <w:t>Accompanying Documents</w:t>
      </w:r>
    </w:p>
    <w:p w14:paraId="4FF6B58D" w14:textId="77777777" w:rsidR="00B05ACF" w:rsidRPr="00E51B7A" w:rsidRDefault="00B05ACF" w:rsidP="00B05ACF">
      <w:pPr>
        <w:rPr>
          <w:bdr w:val="single" w:sz="4" w:space="0" w:color="auto"/>
        </w:rPr>
      </w:pPr>
      <w:r w:rsidRPr="00E51B7A">
        <w:t xml:space="preserve">Note: In order to confirm the identity of the individual making the request, please include the following documents (both items </w:t>
      </w:r>
      <w:r w:rsidRPr="00E51B7A">
        <w:rPr>
          <w:rFonts w:ascii="Cambria Math" w:hAnsi="Cambria Math" w:cs="Cambria Math"/>
        </w:rPr>
        <w:t>①</w:t>
      </w:r>
      <w:r w:rsidRPr="00E51B7A">
        <w:t xml:space="preserve"> and </w:t>
      </w:r>
      <w:r w:rsidRPr="00E51B7A">
        <w:rPr>
          <w:rFonts w:ascii="Cambria Math" w:hAnsi="Cambria Math" w:cs="Cambria Math"/>
        </w:rPr>
        <w:t>②</w:t>
      </w:r>
      <w:r w:rsidRPr="00E51B7A">
        <w:t xml:space="preserve">) with your request. </w:t>
      </w:r>
    </w:p>
    <w:p w14:paraId="34A82482" w14:textId="77777777" w:rsidR="00B05ACF" w:rsidRPr="00E51B7A" w:rsidRDefault="00B05ACF" w:rsidP="00B05ACF">
      <w:r w:rsidRPr="00E51B7A">
        <w:t xml:space="preserve">　　　</w:t>
      </w:r>
      <w:r w:rsidRPr="00E51B7A">
        <w:t>Please place a checkmark next to the box indicating which documents are included.</w:t>
      </w:r>
    </w:p>
    <w:p w14:paraId="0C70E68A" w14:textId="77777777" w:rsidR="00B05ACF" w:rsidRPr="00E51B7A" w:rsidRDefault="00B05ACF" w:rsidP="00B05ACF">
      <w:pPr>
        <w:ind w:firstLineChars="100" w:firstLine="210"/>
      </w:pPr>
      <w:r w:rsidRPr="00E51B7A">
        <w:rPr>
          <w:rFonts w:ascii="Cambria Math" w:hAnsi="Cambria Math" w:cs="Cambria Math"/>
        </w:rPr>
        <w:t>①</w:t>
      </w:r>
      <w:r w:rsidRPr="00E51B7A">
        <w:t xml:space="preserve">　</w:t>
      </w:r>
      <w:r w:rsidRPr="00E51B7A">
        <w:t>One copy of your □ Driver’s License or □ Passport</w:t>
      </w:r>
    </w:p>
    <w:p w14:paraId="56C9DDEB" w14:textId="77777777" w:rsidR="00B05ACF" w:rsidRPr="00E51B7A" w:rsidRDefault="00B05ACF" w:rsidP="00B05ACF">
      <w:pPr>
        <w:ind w:leftChars="100" w:left="281" w:hangingChars="34" w:hanging="71"/>
      </w:pPr>
      <w:r w:rsidRPr="00E51B7A">
        <w:rPr>
          <w:rFonts w:ascii="Cambria Math" w:hAnsi="Cambria Math" w:cs="Cambria Math"/>
        </w:rPr>
        <w:lastRenderedPageBreak/>
        <w:t>②</w:t>
      </w:r>
      <w:r w:rsidRPr="00E51B7A">
        <w:t xml:space="preserve">　</w:t>
      </w:r>
      <w:r w:rsidRPr="00E51B7A">
        <w:t xml:space="preserve">One </w:t>
      </w:r>
      <w:r w:rsidR="00FE7955">
        <w:t>original</w:t>
      </w:r>
      <w:r w:rsidR="00FE7955" w:rsidRPr="00E51B7A">
        <w:t xml:space="preserve"> </w:t>
      </w:r>
      <w:r w:rsidRPr="00E51B7A">
        <w:t>of your □ Residency Register or □ Seal Registration Certificate (Issued within the previous three months)</w:t>
      </w:r>
      <w:r w:rsidRPr="00E51B7A" w:rsidDel="008C7E09">
        <w:t xml:space="preserve"> </w:t>
      </w:r>
    </w:p>
    <w:p w14:paraId="0E27B00A" w14:textId="77777777" w:rsidR="00B05ACF" w:rsidRPr="00E51B7A" w:rsidRDefault="00B05ACF" w:rsidP="00B05ACF"/>
    <w:p w14:paraId="6E762E59" w14:textId="77777777" w:rsidR="00B05ACF" w:rsidRPr="00E51B7A" w:rsidRDefault="00B05ACF" w:rsidP="00B05ACF">
      <w:pPr>
        <w:ind w:left="424" w:hangingChars="202" w:hanging="424"/>
        <w:rPr>
          <w:bdr w:val="single" w:sz="4" w:space="0" w:color="auto"/>
        </w:rPr>
      </w:pPr>
      <w:r w:rsidRPr="00E51B7A">
        <w:rPr>
          <w:bdr w:val="single" w:sz="4" w:space="0" w:color="auto"/>
        </w:rPr>
        <w:t>Processing Fee</w:t>
      </w:r>
    </w:p>
    <w:p w14:paraId="2AF6156D" w14:textId="77777777" w:rsidR="00B05ACF" w:rsidRPr="00E51B7A" w:rsidRDefault="00B05ACF" w:rsidP="00B05ACF">
      <w:r w:rsidRPr="00E51B7A">
        <w:t>Note: No processing fee is levied for requests of this sort.</w:t>
      </w:r>
    </w:p>
    <w:p w14:paraId="60061E4C" w14:textId="77777777" w:rsidR="00E31282" w:rsidRPr="00E51B7A" w:rsidRDefault="00E31282" w:rsidP="00B05ACF"/>
    <w:sectPr w:rsidR="00E31282" w:rsidRPr="00E51B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17DAA" w14:textId="77777777" w:rsidR="00832A75" w:rsidRDefault="00832A75" w:rsidP="00BA3C8B">
      <w:r>
        <w:separator/>
      </w:r>
    </w:p>
  </w:endnote>
  <w:endnote w:type="continuationSeparator" w:id="0">
    <w:p w14:paraId="65AFD989" w14:textId="77777777" w:rsidR="00832A75" w:rsidRDefault="00832A75" w:rsidP="00BA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A3A56" w14:textId="77777777" w:rsidR="00832A75" w:rsidRDefault="00832A75" w:rsidP="00BA3C8B">
      <w:r>
        <w:separator/>
      </w:r>
    </w:p>
  </w:footnote>
  <w:footnote w:type="continuationSeparator" w:id="0">
    <w:p w14:paraId="06996258" w14:textId="77777777" w:rsidR="00832A75" w:rsidRDefault="00832A75" w:rsidP="00BA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30797"/>
    <w:multiLevelType w:val="hybridMultilevel"/>
    <w:tmpl w:val="E2C682EA"/>
    <w:lvl w:ilvl="0" w:tplc="9E465B2E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CC2E27A">
      <w:start w:val="2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0446C33"/>
    <w:multiLevelType w:val="hybridMultilevel"/>
    <w:tmpl w:val="C69035BC"/>
    <w:lvl w:ilvl="0" w:tplc="87C072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19551B9"/>
    <w:multiLevelType w:val="hybridMultilevel"/>
    <w:tmpl w:val="E98C6408"/>
    <w:lvl w:ilvl="0" w:tplc="0CC2E27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25A7498"/>
    <w:multiLevelType w:val="hybridMultilevel"/>
    <w:tmpl w:val="FB5C7E54"/>
    <w:lvl w:ilvl="0" w:tplc="30848A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C7E5DE5"/>
    <w:multiLevelType w:val="hybridMultilevel"/>
    <w:tmpl w:val="ED7C3266"/>
    <w:lvl w:ilvl="0" w:tplc="8984034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1534EB0"/>
    <w:multiLevelType w:val="hybridMultilevel"/>
    <w:tmpl w:val="9CB8EDAE"/>
    <w:lvl w:ilvl="0" w:tplc="3344133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82"/>
    <w:rsid w:val="000234FC"/>
    <w:rsid w:val="001C43C7"/>
    <w:rsid w:val="00235A5F"/>
    <w:rsid w:val="002940C4"/>
    <w:rsid w:val="002A6714"/>
    <w:rsid w:val="002E7D4B"/>
    <w:rsid w:val="003D157C"/>
    <w:rsid w:val="0043501C"/>
    <w:rsid w:val="00541378"/>
    <w:rsid w:val="00597354"/>
    <w:rsid w:val="005D3ECE"/>
    <w:rsid w:val="00605AF4"/>
    <w:rsid w:val="006B2C0E"/>
    <w:rsid w:val="007343CB"/>
    <w:rsid w:val="00786846"/>
    <w:rsid w:val="00832A75"/>
    <w:rsid w:val="009212CA"/>
    <w:rsid w:val="00922223"/>
    <w:rsid w:val="0096184E"/>
    <w:rsid w:val="009958C4"/>
    <w:rsid w:val="00A13C9F"/>
    <w:rsid w:val="00A1407F"/>
    <w:rsid w:val="00AE1627"/>
    <w:rsid w:val="00B03C75"/>
    <w:rsid w:val="00B05ACF"/>
    <w:rsid w:val="00B20CB4"/>
    <w:rsid w:val="00B65D9B"/>
    <w:rsid w:val="00BA3C8B"/>
    <w:rsid w:val="00C633EA"/>
    <w:rsid w:val="00CB1453"/>
    <w:rsid w:val="00E31282"/>
    <w:rsid w:val="00E3383A"/>
    <w:rsid w:val="00E51B7A"/>
    <w:rsid w:val="00E95560"/>
    <w:rsid w:val="00EA1F10"/>
    <w:rsid w:val="00FE694A"/>
    <w:rsid w:val="00FE7955"/>
    <w:rsid w:val="1F92C6A0"/>
    <w:rsid w:val="535055DD"/>
    <w:rsid w:val="748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A1048"/>
  <w15:chartTrackingRefBased/>
  <w15:docId w15:val="{1709ADEC-F707-4EF0-BF81-3349A910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E694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E694A"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rsid w:val="00FE694A"/>
    <w:rPr>
      <w:kern w:val="2"/>
      <w:lang w:val="en-US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E694A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FE694A"/>
    <w:rPr>
      <w:b/>
      <w:bCs/>
      <w:kern w:val="2"/>
      <w:lang w:val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FE694A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694A"/>
    <w:rPr>
      <w:rFonts w:ascii="Segoe UI" w:hAnsi="Segoe UI" w:cs="Segoe UI"/>
      <w:kern w:val="2"/>
      <w:sz w:val="18"/>
      <w:szCs w:val="18"/>
      <w:lang w:val="en-US" w:bidi="ar-SA"/>
    </w:rPr>
  </w:style>
  <w:style w:type="paragraph" w:styleId="aa">
    <w:name w:val="header"/>
    <w:basedOn w:val="a"/>
    <w:link w:val="ab"/>
    <w:uiPriority w:val="99"/>
    <w:unhideWhenUsed/>
    <w:rsid w:val="00BA3C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A3C8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A3C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3C8B"/>
    <w:rPr>
      <w:kern w:val="2"/>
      <w:sz w:val="21"/>
      <w:szCs w:val="24"/>
    </w:rPr>
  </w:style>
  <w:style w:type="character" w:customStyle="1" w:styleId="normaltextrun">
    <w:name w:val="normaltextrun"/>
    <w:basedOn w:val="a0"/>
    <w:rsid w:val="00E3383A"/>
  </w:style>
  <w:style w:type="character" w:customStyle="1" w:styleId="eop">
    <w:name w:val="eop"/>
    <w:basedOn w:val="a0"/>
    <w:rsid w:val="00E3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23B6A446B5241AB490CEF50554E25" ma:contentTypeVersion="" ma:contentTypeDescription="Create a new document." ma:contentTypeScope="" ma:versionID="6783fb1459e90d403a1ddf3e2e7ab485">
  <xsd:schema xmlns:xsd="http://www.w3.org/2001/XMLSchema" xmlns:xs="http://www.w3.org/2001/XMLSchema" xmlns:p="http://schemas.microsoft.com/office/2006/metadata/properties" xmlns:ns2="272ae470-488c-42f6-b202-27bf01f8496d" xmlns:ns3="f6b04361-3ec9-4fb9-b1f0-477d57e3a591" xmlns:ns4="704b334f-3b55-42e4-abb9-426c858aef44" targetNamespace="http://schemas.microsoft.com/office/2006/metadata/properties" ma:root="true" ma:fieldsID="94e19ca4e4077d0ae3a323883d619d2b" ns2:_="" ns3:_="" ns4:_="">
    <xsd:import namespace="272ae470-488c-42f6-b202-27bf01f8496d"/>
    <xsd:import namespace="f6b04361-3ec9-4fb9-b1f0-477d57e3a591"/>
    <xsd:import namespace="704b334f-3b55-42e4-abb9-426c858ae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e470-488c-42f6-b202-27bf01f84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775f04-23cc-41ea-a913-1c33800c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4361-3ec9-4fb9-b1f0-477d57e3a5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E5E7E8-947A-483F-9401-F94D9B64C0B7}" ma:internalName="TaxCatchAll" ma:showField="CatchAllData" ma:web="{704b334f-3b55-42e4-abb9-426c858aef4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34f-3b55-42e4-abb9-426c858ae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ae470-488c-42f6-b202-27bf01f8496d">
      <Terms xmlns="http://schemas.microsoft.com/office/infopath/2007/PartnerControls"/>
    </lcf76f155ced4ddcb4097134ff3c332f>
    <TaxCatchAll xmlns="f6b04361-3ec9-4fb9-b1f0-477d57e3a5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A3C04-6B54-4182-BAC2-E70AC2F2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ae470-488c-42f6-b202-27bf01f8496d"/>
    <ds:schemaRef ds:uri="f6b04361-3ec9-4fb9-b1f0-477d57e3a591"/>
    <ds:schemaRef ds:uri="704b334f-3b55-42e4-abb9-426c858ae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E983E-855A-4BEB-8B63-62221430C53A}">
  <ds:schemaRefs>
    <ds:schemaRef ds:uri="http://schemas.microsoft.com/office/2006/metadata/properties"/>
    <ds:schemaRef ds:uri="http://schemas.microsoft.com/office/infopath/2007/PartnerControls"/>
    <ds:schemaRef ds:uri="272ae470-488c-42f6-b202-27bf01f8496d"/>
    <ds:schemaRef ds:uri="f6b04361-3ec9-4fb9-b1f0-477d57e3a591"/>
  </ds:schemaRefs>
</ds:datastoreItem>
</file>

<file path=customXml/itemProps3.xml><?xml version="1.0" encoding="utf-8"?>
<ds:datastoreItem xmlns:ds="http://schemas.openxmlformats.org/officeDocument/2006/customXml" ds:itemID="{05617FBA-71C6-4621-9646-17210E881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大日本住友製薬（株）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保有個人データの利用停止等請求書</dc:title>
  <dc:subject/>
  <dc:creator>法務部</dc:creator>
  <cp:keywords/>
  <cp:lastModifiedBy>Yamazaki, Yuki(山﨑 由紀)</cp:lastModifiedBy>
  <cp:revision>8</cp:revision>
  <dcterms:created xsi:type="dcterms:W3CDTF">2024-05-22T09:02:00Z</dcterms:created>
  <dcterms:modified xsi:type="dcterms:W3CDTF">2024-06-12T12:24:00Z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0x0101008A323B6A446B5241AB490CEF50554E25</vt:lpwstr>
  </property>
  <property fmtid="{D5CDD505-2E9C-101B-9397-08002B2CF9AE}" pid="3" name="MSIP_Label_4695be0c-d8a3-4cbb-83d7-ed943866e6ed_Enabled">
    <vt:lpwstr>true</vt:lpwstr>
  </property>
  <property fmtid="{D5CDD505-2E9C-101B-9397-08002B2CF9AE}" pid="4" name="MSIP_Label_4695be0c-d8a3-4cbb-83d7-ed943866e6ed_SetDate">
    <vt:lpwstr>2024-05-22T09:02:38Z</vt:lpwstr>
  </property>
  <property fmtid="{D5CDD505-2E9C-101B-9397-08002B2CF9AE}" pid="5" name="MSIP_Label_4695be0c-d8a3-4cbb-83d7-ed943866e6ed_Method">
    <vt:lpwstr>Standard</vt:lpwstr>
  </property>
  <property fmtid="{D5CDD505-2E9C-101B-9397-08002B2CF9AE}" pid="6" name="MSIP_Label_4695be0c-d8a3-4cbb-83d7-ed943866e6ed_Name">
    <vt:lpwstr>Level1：制限なし</vt:lpwstr>
  </property>
  <property fmtid="{D5CDD505-2E9C-101B-9397-08002B2CF9AE}" pid="7" name="MSIP_Label_4695be0c-d8a3-4cbb-83d7-ed943866e6ed_SiteId">
    <vt:lpwstr>0c5063b9-e6ab-4cef-ab5c-669390af04ac</vt:lpwstr>
  </property>
  <property fmtid="{D5CDD505-2E9C-101B-9397-08002B2CF9AE}" pid="8" name="MSIP_Label_4695be0c-d8a3-4cbb-83d7-ed943866e6ed_ActionId">
    <vt:lpwstr>012d99af-06a9-494c-a721-09d3390b61f9</vt:lpwstr>
  </property>
  <property fmtid="{D5CDD505-2E9C-101B-9397-08002B2CF9AE}" pid="9" name="MSIP_Label_4695be0c-d8a3-4cbb-83d7-ed943866e6ed_ContentBits">
    <vt:lpwstr>0</vt:lpwstr>
  </property>
  <property fmtid="{D5CDD505-2E9C-101B-9397-08002B2CF9AE}" pid="10" name="MediaServiceImageTags">
    <vt:lpwstr/>
  </property>
</Properties>
</file>